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5F1CD" w14:textId="078D154A" w:rsidR="007558B9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Alča sedí s velkou knihou na klíně.</w:t>
      </w:r>
    </w:p>
    <w:p w14:paraId="3E8DFCBD" w14:textId="7D6279D2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Má tu knihu ze všech nejraději.</w:t>
      </w:r>
    </w:p>
    <w:p w14:paraId="02ABB648" w14:textId="06F1528E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Knihu vyt</w:t>
      </w:r>
      <w:r w:rsidR="00AA2667" w:rsidRPr="00DA0105">
        <w:rPr>
          <w:sz w:val="28"/>
          <w:szCs w:val="28"/>
        </w:rPr>
        <w:t>v</w:t>
      </w:r>
      <w:r w:rsidRPr="00DA0105">
        <w:rPr>
          <w:sz w:val="28"/>
          <w:szCs w:val="28"/>
        </w:rPr>
        <w:t>o</w:t>
      </w:r>
      <w:r w:rsidR="00AA2667" w:rsidRPr="00DA0105">
        <w:rPr>
          <w:sz w:val="28"/>
          <w:szCs w:val="28"/>
        </w:rPr>
        <w:t>ř</w:t>
      </w:r>
      <w:r w:rsidRPr="00DA0105">
        <w:rPr>
          <w:sz w:val="28"/>
          <w:szCs w:val="28"/>
        </w:rPr>
        <w:t>ila její maminka.</w:t>
      </w:r>
    </w:p>
    <w:p w14:paraId="77B74A40" w14:textId="02573827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Kniha je celá o Alče.</w:t>
      </w:r>
    </w:p>
    <w:p w14:paraId="33FB06C1" w14:textId="3E517E30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Alča pomalu otáčí stránky.</w:t>
      </w:r>
    </w:p>
    <w:p w14:paraId="04318BE9" w14:textId="405D9011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Je tam fotografie Alči, když se narodila.</w:t>
      </w:r>
    </w:p>
    <w:p w14:paraId="42A9EA7E" w14:textId="26FD7D72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Kolem holé hlavičky měla přivázanou růžovou mašli.</w:t>
      </w:r>
    </w:p>
    <w:p w14:paraId="665CC55C" w14:textId="24C4F95A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Alča si myslí, že byla roztomilá.</w:t>
      </w:r>
    </w:p>
    <w:p w14:paraId="6A610191" w14:textId="75717DBD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Na další fotografii je Alča, jak se učí chodit.</w:t>
      </w:r>
    </w:p>
    <w:p w14:paraId="5AD580A8" w14:textId="56DA9D33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Alča si přečte, že</w:t>
      </w:r>
      <w:r w:rsidR="00FF5957" w:rsidRPr="00DA0105">
        <w:rPr>
          <w:sz w:val="28"/>
          <w:szCs w:val="28"/>
        </w:rPr>
        <w:t xml:space="preserve"> </w:t>
      </w:r>
      <w:r w:rsidRPr="00DA0105">
        <w:rPr>
          <w:sz w:val="28"/>
          <w:szCs w:val="28"/>
        </w:rPr>
        <w:t>j</w:t>
      </w:r>
      <w:r w:rsidR="00FF5957" w:rsidRPr="00DA0105">
        <w:rPr>
          <w:sz w:val="28"/>
          <w:szCs w:val="28"/>
        </w:rPr>
        <w:t>ejí</w:t>
      </w:r>
      <w:r w:rsidRPr="00DA0105">
        <w:rPr>
          <w:sz w:val="28"/>
          <w:szCs w:val="28"/>
        </w:rPr>
        <w:t xml:space="preserve"> první slovo bylo bonbon.</w:t>
      </w:r>
    </w:p>
    <w:p w14:paraId="1F0857CC" w14:textId="1EF003F2" w:rsidR="005A2010" w:rsidRPr="00DA0105" w:rsidRDefault="005A2010">
      <w:pPr>
        <w:rPr>
          <w:sz w:val="28"/>
          <w:szCs w:val="28"/>
        </w:rPr>
      </w:pPr>
      <w:r w:rsidRPr="00DA0105">
        <w:rPr>
          <w:sz w:val="28"/>
          <w:szCs w:val="28"/>
        </w:rPr>
        <w:t>Ráda by si to všechno pamatovala.</w:t>
      </w:r>
    </w:p>
    <w:p w14:paraId="7E6D6390" w14:textId="77777777" w:rsidR="005A2010" w:rsidRPr="00DA0105" w:rsidRDefault="005A2010">
      <w:pPr>
        <w:rPr>
          <w:sz w:val="24"/>
          <w:szCs w:val="24"/>
        </w:rPr>
      </w:pPr>
    </w:p>
    <w:p w14:paraId="640A20BB" w14:textId="77777777" w:rsidR="006572DA" w:rsidRPr="00DA0105" w:rsidRDefault="006572DA">
      <w:pPr>
        <w:rPr>
          <w:sz w:val="24"/>
          <w:szCs w:val="24"/>
        </w:rPr>
        <w:sectPr w:rsidR="006572DA" w:rsidRPr="00DA0105" w:rsidSect="00A20A9C">
          <w:pgSz w:w="11906" w:h="16838"/>
          <w:pgMar w:top="284" w:right="284" w:bottom="284" w:left="284" w:header="709" w:footer="709" w:gutter="0"/>
          <w:cols w:space="709"/>
          <w:docGrid w:linePitch="360"/>
        </w:sectPr>
      </w:pPr>
    </w:p>
    <w:p w14:paraId="7D23475E" w14:textId="4686A2C1" w:rsidR="005A2010" w:rsidRPr="00DA0105" w:rsidRDefault="005A2010">
      <w:pPr>
        <w:rPr>
          <w:sz w:val="24"/>
          <w:szCs w:val="24"/>
        </w:rPr>
      </w:pPr>
      <w:r w:rsidRPr="00DA0105">
        <w:rPr>
          <w:sz w:val="24"/>
          <w:szCs w:val="24"/>
        </w:rPr>
        <w:t>Zakroužkuj správnou odpověď.</w:t>
      </w:r>
    </w:p>
    <w:p w14:paraId="50A8DCC7" w14:textId="1F95CA1A" w:rsidR="005A2010" w:rsidRPr="00DA0105" w:rsidRDefault="005A2010">
      <w:pPr>
        <w:rPr>
          <w:sz w:val="24"/>
          <w:szCs w:val="24"/>
        </w:rPr>
      </w:pPr>
      <w:r w:rsidRPr="00DA0105">
        <w:rPr>
          <w:sz w:val="24"/>
          <w:szCs w:val="24"/>
        </w:rPr>
        <w:t>1. O čem je příběh?</w:t>
      </w:r>
    </w:p>
    <w:p w14:paraId="6C58D33A" w14:textId="7B1AD009" w:rsidR="005A2010" w:rsidRPr="00DA0105" w:rsidRDefault="005A2010">
      <w:pPr>
        <w:rPr>
          <w:sz w:val="24"/>
          <w:szCs w:val="24"/>
        </w:rPr>
      </w:pPr>
      <w:r w:rsidRPr="00DA0105">
        <w:rPr>
          <w:sz w:val="24"/>
          <w:szCs w:val="24"/>
        </w:rPr>
        <w:t>a) Dívka jde do knihovny</w:t>
      </w:r>
    </w:p>
    <w:p w14:paraId="1ABCC538" w14:textId="0DA84888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b) </w:t>
      </w:r>
      <w:r w:rsidR="005A2010" w:rsidRPr="00DA0105">
        <w:rPr>
          <w:sz w:val="24"/>
          <w:szCs w:val="24"/>
        </w:rPr>
        <w:t>Dívka si prohlíží knihu o sobě</w:t>
      </w:r>
    </w:p>
    <w:p w14:paraId="2422C08D" w14:textId="5506DA03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>c) D</w:t>
      </w:r>
      <w:r w:rsidR="005A2010" w:rsidRPr="00DA0105">
        <w:rPr>
          <w:sz w:val="24"/>
          <w:szCs w:val="24"/>
        </w:rPr>
        <w:t>ívka čte příběh</w:t>
      </w:r>
    </w:p>
    <w:p w14:paraId="2294B61D" w14:textId="77777777" w:rsidR="005A2010" w:rsidRPr="00DA0105" w:rsidRDefault="005A2010">
      <w:pPr>
        <w:rPr>
          <w:sz w:val="24"/>
          <w:szCs w:val="24"/>
        </w:rPr>
      </w:pPr>
    </w:p>
    <w:p w14:paraId="795951F3" w14:textId="77777777" w:rsidR="008E22DA" w:rsidRPr="00DA0105" w:rsidRDefault="008E22DA">
      <w:pPr>
        <w:rPr>
          <w:sz w:val="24"/>
          <w:szCs w:val="24"/>
        </w:rPr>
      </w:pPr>
    </w:p>
    <w:p w14:paraId="79A25115" w14:textId="77777777" w:rsidR="008E22DA" w:rsidRPr="00DA0105" w:rsidRDefault="008E22DA">
      <w:pPr>
        <w:rPr>
          <w:sz w:val="24"/>
          <w:szCs w:val="24"/>
        </w:rPr>
      </w:pPr>
    </w:p>
    <w:p w14:paraId="1859E310" w14:textId="77777777" w:rsidR="008E22DA" w:rsidRPr="00DA0105" w:rsidRDefault="008E22DA">
      <w:pPr>
        <w:rPr>
          <w:sz w:val="24"/>
          <w:szCs w:val="24"/>
        </w:rPr>
      </w:pPr>
    </w:p>
    <w:p w14:paraId="07993FDB" w14:textId="77777777" w:rsidR="008E22DA" w:rsidRPr="00DA0105" w:rsidRDefault="008E22DA">
      <w:pPr>
        <w:rPr>
          <w:sz w:val="24"/>
          <w:szCs w:val="24"/>
        </w:rPr>
      </w:pPr>
    </w:p>
    <w:p w14:paraId="5ADFB3C6" w14:textId="77777777" w:rsidR="008E22DA" w:rsidRPr="00DA0105" w:rsidRDefault="008E22DA">
      <w:pPr>
        <w:rPr>
          <w:sz w:val="24"/>
          <w:szCs w:val="24"/>
        </w:rPr>
      </w:pPr>
    </w:p>
    <w:p w14:paraId="57B7CCA4" w14:textId="77777777" w:rsidR="008E22DA" w:rsidRPr="00DA0105" w:rsidRDefault="008E22DA">
      <w:pPr>
        <w:rPr>
          <w:sz w:val="24"/>
          <w:szCs w:val="24"/>
        </w:rPr>
      </w:pPr>
    </w:p>
    <w:p w14:paraId="4DBCDDCA" w14:textId="77777777" w:rsidR="008E22DA" w:rsidRPr="00DA0105" w:rsidRDefault="008E22DA">
      <w:pPr>
        <w:rPr>
          <w:sz w:val="24"/>
          <w:szCs w:val="24"/>
        </w:rPr>
      </w:pPr>
    </w:p>
    <w:p w14:paraId="3B84479D" w14:textId="77777777" w:rsidR="008E22DA" w:rsidRPr="00DA0105" w:rsidRDefault="008E22DA">
      <w:pPr>
        <w:rPr>
          <w:sz w:val="24"/>
          <w:szCs w:val="24"/>
        </w:rPr>
      </w:pPr>
    </w:p>
    <w:p w14:paraId="380BF7A5" w14:textId="77777777" w:rsidR="008E22DA" w:rsidRPr="00DA0105" w:rsidRDefault="008E22DA">
      <w:pPr>
        <w:rPr>
          <w:sz w:val="24"/>
          <w:szCs w:val="24"/>
        </w:rPr>
      </w:pPr>
    </w:p>
    <w:p w14:paraId="2AF8C51D" w14:textId="77777777" w:rsidR="008E22DA" w:rsidRPr="00DA0105" w:rsidRDefault="008E22DA">
      <w:pPr>
        <w:rPr>
          <w:sz w:val="24"/>
          <w:szCs w:val="24"/>
        </w:rPr>
      </w:pPr>
    </w:p>
    <w:p w14:paraId="5F536E01" w14:textId="77777777" w:rsidR="008E22DA" w:rsidRPr="00DA0105" w:rsidRDefault="008E22DA">
      <w:pPr>
        <w:rPr>
          <w:sz w:val="24"/>
          <w:szCs w:val="24"/>
        </w:rPr>
      </w:pPr>
    </w:p>
    <w:p w14:paraId="5FB0189F" w14:textId="77777777" w:rsidR="008E22DA" w:rsidRPr="00DA0105" w:rsidRDefault="008E22DA">
      <w:pPr>
        <w:rPr>
          <w:sz w:val="24"/>
          <w:szCs w:val="24"/>
        </w:rPr>
      </w:pPr>
    </w:p>
    <w:p w14:paraId="764A5DA7" w14:textId="77777777" w:rsidR="008E22DA" w:rsidRPr="00DA0105" w:rsidRDefault="008E22DA">
      <w:pPr>
        <w:rPr>
          <w:sz w:val="24"/>
          <w:szCs w:val="24"/>
        </w:rPr>
      </w:pPr>
    </w:p>
    <w:p w14:paraId="486715D2" w14:textId="77777777" w:rsidR="008E22DA" w:rsidRPr="00DA0105" w:rsidRDefault="008E22DA">
      <w:pPr>
        <w:rPr>
          <w:sz w:val="24"/>
          <w:szCs w:val="24"/>
        </w:rPr>
      </w:pPr>
    </w:p>
    <w:p w14:paraId="2BFBF3D8" w14:textId="77777777" w:rsidR="008E22DA" w:rsidRPr="00DA0105" w:rsidRDefault="008E22DA">
      <w:pPr>
        <w:rPr>
          <w:sz w:val="24"/>
          <w:szCs w:val="24"/>
        </w:rPr>
      </w:pPr>
    </w:p>
    <w:p w14:paraId="06D884DA" w14:textId="77777777" w:rsidR="008E22DA" w:rsidRPr="00DA0105" w:rsidRDefault="008E22DA">
      <w:pPr>
        <w:rPr>
          <w:sz w:val="24"/>
          <w:szCs w:val="24"/>
        </w:rPr>
      </w:pPr>
    </w:p>
    <w:p w14:paraId="6CE99811" w14:textId="77777777" w:rsidR="008E22DA" w:rsidRPr="00DA0105" w:rsidRDefault="008E22DA">
      <w:pPr>
        <w:rPr>
          <w:sz w:val="24"/>
          <w:szCs w:val="24"/>
        </w:rPr>
      </w:pPr>
    </w:p>
    <w:p w14:paraId="1CEAA8DA" w14:textId="77777777" w:rsidR="008E22DA" w:rsidRPr="00DA0105" w:rsidRDefault="008E22DA">
      <w:pPr>
        <w:rPr>
          <w:sz w:val="24"/>
          <w:szCs w:val="24"/>
        </w:rPr>
      </w:pPr>
    </w:p>
    <w:p w14:paraId="049E9AD6" w14:textId="77777777" w:rsidR="008E22DA" w:rsidRPr="00DA0105" w:rsidRDefault="008E22DA">
      <w:pPr>
        <w:rPr>
          <w:sz w:val="24"/>
          <w:szCs w:val="24"/>
        </w:rPr>
      </w:pPr>
    </w:p>
    <w:p w14:paraId="3DD570C2" w14:textId="77777777" w:rsidR="008E22DA" w:rsidRPr="00DA0105" w:rsidRDefault="008E22DA">
      <w:pPr>
        <w:rPr>
          <w:sz w:val="24"/>
          <w:szCs w:val="24"/>
        </w:rPr>
      </w:pPr>
    </w:p>
    <w:p w14:paraId="61533019" w14:textId="77777777" w:rsidR="008E22DA" w:rsidRPr="00DA0105" w:rsidRDefault="008E22DA">
      <w:pPr>
        <w:rPr>
          <w:sz w:val="24"/>
          <w:szCs w:val="24"/>
        </w:rPr>
      </w:pPr>
    </w:p>
    <w:p w14:paraId="0E1D39AA" w14:textId="77777777" w:rsidR="008E22DA" w:rsidRPr="00DA0105" w:rsidRDefault="008E22DA">
      <w:pPr>
        <w:rPr>
          <w:sz w:val="24"/>
          <w:szCs w:val="24"/>
        </w:rPr>
      </w:pPr>
    </w:p>
    <w:p w14:paraId="5346D6D8" w14:textId="77777777" w:rsidR="008E22DA" w:rsidRPr="00DA0105" w:rsidRDefault="008E22DA">
      <w:pPr>
        <w:rPr>
          <w:sz w:val="24"/>
          <w:szCs w:val="24"/>
        </w:rPr>
      </w:pPr>
    </w:p>
    <w:p w14:paraId="0C6EA3F9" w14:textId="77777777" w:rsidR="008E22DA" w:rsidRPr="00DA0105" w:rsidRDefault="008E22DA">
      <w:pPr>
        <w:rPr>
          <w:sz w:val="24"/>
          <w:szCs w:val="24"/>
        </w:rPr>
      </w:pPr>
    </w:p>
    <w:p w14:paraId="79641913" w14:textId="77777777" w:rsidR="008E22DA" w:rsidRPr="00DA0105" w:rsidRDefault="008E22DA">
      <w:pPr>
        <w:rPr>
          <w:sz w:val="24"/>
          <w:szCs w:val="24"/>
        </w:rPr>
      </w:pPr>
    </w:p>
    <w:p w14:paraId="331EE727" w14:textId="73696BB0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2. </w:t>
      </w:r>
      <w:r w:rsidR="005A2010" w:rsidRPr="00DA0105">
        <w:rPr>
          <w:sz w:val="24"/>
          <w:szCs w:val="24"/>
        </w:rPr>
        <w:t>Co jsme se o Alče dozvěděli?</w:t>
      </w:r>
    </w:p>
    <w:p w14:paraId="043BB810" w14:textId="7E991ED3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a) </w:t>
      </w:r>
      <w:r w:rsidR="005A2010" w:rsidRPr="00DA0105">
        <w:rPr>
          <w:sz w:val="24"/>
          <w:szCs w:val="24"/>
        </w:rPr>
        <w:t>Alča ráda vyrábí knihy o sobě</w:t>
      </w:r>
    </w:p>
    <w:p w14:paraId="059A7E1F" w14:textId="4C2A750F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b) </w:t>
      </w:r>
      <w:r w:rsidR="005A2010" w:rsidRPr="00DA0105">
        <w:rPr>
          <w:sz w:val="24"/>
          <w:szCs w:val="24"/>
        </w:rPr>
        <w:t>Alča ráda fotografuje</w:t>
      </w:r>
    </w:p>
    <w:p w14:paraId="267B1D00" w14:textId="2375FCD4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c) </w:t>
      </w:r>
      <w:r w:rsidR="005A2010" w:rsidRPr="00DA0105">
        <w:rPr>
          <w:sz w:val="24"/>
          <w:szCs w:val="24"/>
        </w:rPr>
        <w:t>Alča se zajímá o své dětství</w:t>
      </w:r>
    </w:p>
    <w:p w14:paraId="27826DC6" w14:textId="77777777" w:rsidR="008E22DA" w:rsidRPr="00DA0105" w:rsidRDefault="008E22DA">
      <w:pPr>
        <w:rPr>
          <w:sz w:val="24"/>
          <w:szCs w:val="24"/>
        </w:rPr>
      </w:pPr>
    </w:p>
    <w:p w14:paraId="6AD3ED67" w14:textId="77777777" w:rsidR="008E22DA" w:rsidRPr="00DA0105" w:rsidRDefault="008E22DA">
      <w:pPr>
        <w:rPr>
          <w:sz w:val="24"/>
          <w:szCs w:val="24"/>
        </w:rPr>
      </w:pPr>
    </w:p>
    <w:p w14:paraId="52F5941A" w14:textId="77777777" w:rsidR="008E22DA" w:rsidRPr="00DA0105" w:rsidRDefault="008E22DA">
      <w:pPr>
        <w:rPr>
          <w:sz w:val="24"/>
          <w:szCs w:val="24"/>
        </w:rPr>
      </w:pPr>
    </w:p>
    <w:p w14:paraId="4A3A7214" w14:textId="77777777" w:rsidR="008E22DA" w:rsidRPr="00DA0105" w:rsidRDefault="008E22DA">
      <w:pPr>
        <w:rPr>
          <w:sz w:val="24"/>
          <w:szCs w:val="24"/>
        </w:rPr>
      </w:pPr>
    </w:p>
    <w:p w14:paraId="468C0F2E" w14:textId="77777777" w:rsidR="008E22DA" w:rsidRPr="00DA0105" w:rsidRDefault="008E22DA">
      <w:pPr>
        <w:rPr>
          <w:sz w:val="24"/>
          <w:szCs w:val="24"/>
        </w:rPr>
      </w:pPr>
    </w:p>
    <w:p w14:paraId="59287B71" w14:textId="77777777" w:rsidR="008E22DA" w:rsidRPr="00DA0105" w:rsidRDefault="008E22DA">
      <w:pPr>
        <w:rPr>
          <w:sz w:val="24"/>
          <w:szCs w:val="24"/>
        </w:rPr>
      </w:pPr>
    </w:p>
    <w:p w14:paraId="0887A02B" w14:textId="77777777" w:rsidR="008E22DA" w:rsidRPr="00DA0105" w:rsidRDefault="008E22DA">
      <w:pPr>
        <w:rPr>
          <w:sz w:val="24"/>
          <w:szCs w:val="24"/>
        </w:rPr>
      </w:pPr>
    </w:p>
    <w:p w14:paraId="7D30C0F7" w14:textId="77777777" w:rsidR="008E22DA" w:rsidRPr="00DA0105" w:rsidRDefault="008E22DA">
      <w:pPr>
        <w:rPr>
          <w:sz w:val="24"/>
          <w:szCs w:val="24"/>
        </w:rPr>
      </w:pPr>
    </w:p>
    <w:p w14:paraId="72C8CE80" w14:textId="77777777" w:rsidR="008E22DA" w:rsidRPr="00DA0105" w:rsidRDefault="008E22DA">
      <w:pPr>
        <w:rPr>
          <w:sz w:val="24"/>
          <w:szCs w:val="24"/>
        </w:rPr>
      </w:pPr>
    </w:p>
    <w:p w14:paraId="4D9A68A7" w14:textId="77777777" w:rsidR="008E22DA" w:rsidRPr="00DA0105" w:rsidRDefault="008E22DA">
      <w:pPr>
        <w:rPr>
          <w:sz w:val="24"/>
          <w:szCs w:val="24"/>
        </w:rPr>
      </w:pPr>
    </w:p>
    <w:p w14:paraId="1D42E819" w14:textId="77777777" w:rsidR="008E22DA" w:rsidRPr="00DA0105" w:rsidRDefault="008E22DA">
      <w:pPr>
        <w:rPr>
          <w:sz w:val="24"/>
          <w:szCs w:val="24"/>
        </w:rPr>
      </w:pPr>
    </w:p>
    <w:p w14:paraId="59E01A36" w14:textId="77777777" w:rsidR="008E22DA" w:rsidRPr="00DA0105" w:rsidRDefault="008E22DA">
      <w:pPr>
        <w:rPr>
          <w:sz w:val="24"/>
          <w:szCs w:val="24"/>
        </w:rPr>
      </w:pPr>
    </w:p>
    <w:p w14:paraId="7AC84D17" w14:textId="77777777" w:rsidR="008E22DA" w:rsidRPr="00DA0105" w:rsidRDefault="008E22DA">
      <w:pPr>
        <w:rPr>
          <w:sz w:val="24"/>
          <w:szCs w:val="24"/>
        </w:rPr>
      </w:pPr>
    </w:p>
    <w:p w14:paraId="1C3EFD76" w14:textId="77777777" w:rsidR="008E22DA" w:rsidRPr="00DA0105" w:rsidRDefault="008E22DA">
      <w:pPr>
        <w:rPr>
          <w:sz w:val="24"/>
          <w:szCs w:val="24"/>
        </w:rPr>
      </w:pPr>
    </w:p>
    <w:p w14:paraId="690FBF16" w14:textId="77777777" w:rsidR="008E22DA" w:rsidRPr="00DA0105" w:rsidRDefault="008E22DA">
      <w:pPr>
        <w:rPr>
          <w:sz w:val="24"/>
          <w:szCs w:val="24"/>
        </w:rPr>
      </w:pPr>
    </w:p>
    <w:p w14:paraId="77ED36C0" w14:textId="77777777" w:rsidR="008E22DA" w:rsidRPr="00DA0105" w:rsidRDefault="008E22DA">
      <w:pPr>
        <w:rPr>
          <w:sz w:val="24"/>
          <w:szCs w:val="24"/>
        </w:rPr>
      </w:pPr>
    </w:p>
    <w:p w14:paraId="3E07786D" w14:textId="77777777" w:rsidR="008E22DA" w:rsidRPr="00DA0105" w:rsidRDefault="008E22DA">
      <w:pPr>
        <w:rPr>
          <w:sz w:val="24"/>
          <w:szCs w:val="24"/>
        </w:rPr>
      </w:pPr>
    </w:p>
    <w:p w14:paraId="08DF0899" w14:textId="77777777" w:rsidR="008E22DA" w:rsidRPr="00DA0105" w:rsidRDefault="008E22DA">
      <w:pPr>
        <w:rPr>
          <w:sz w:val="24"/>
          <w:szCs w:val="24"/>
        </w:rPr>
      </w:pPr>
    </w:p>
    <w:p w14:paraId="570BCBB8" w14:textId="77777777" w:rsidR="008E22DA" w:rsidRPr="00DA0105" w:rsidRDefault="008E22DA">
      <w:pPr>
        <w:rPr>
          <w:sz w:val="24"/>
          <w:szCs w:val="24"/>
        </w:rPr>
      </w:pPr>
    </w:p>
    <w:p w14:paraId="7A982EE6" w14:textId="77777777" w:rsidR="008E22DA" w:rsidRPr="00DA0105" w:rsidRDefault="008E22DA">
      <w:pPr>
        <w:rPr>
          <w:sz w:val="24"/>
          <w:szCs w:val="24"/>
        </w:rPr>
      </w:pPr>
    </w:p>
    <w:p w14:paraId="73B54688" w14:textId="77777777" w:rsidR="008E22DA" w:rsidRPr="00DA0105" w:rsidRDefault="008E22DA">
      <w:pPr>
        <w:rPr>
          <w:sz w:val="24"/>
          <w:szCs w:val="24"/>
        </w:rPr>
      </w:pPr>
    </w:p>
    <w:p w14:paraId="521F8BD4" w14:textId="77777777" w:rsidR="008E22DA" w:rsidRPr="00DA0105" w:rsidRDefault="008E22DA">
      <w:pPr>
        <w:rPr>
          <w:sz w:val="24"/>
          <w:szCs w:val="24"/>
        </w:rPr>
      </w:pPr>
    </w:p>
    <w:p w14:paraId="16C3A37F" w14:textId="77777777" w:rsidR="008E22DA" w:rsidRPr="00DA0105" w:rsidRDefault="008E22DA">
      <w:pPr>
        <w:rPr>
          <w:sz w:val="24"/>
          <w:szCs w:val="24"/>
        </w:rPr>
      </w:pPr>
    </w:p>
    <w:p w14:paraId="183C98C0" w14:textId="77777777" w:rsidR="008E22DA" w:rsidRPr="00DA0105" w:rsidRDefault="008E22DA">
      <w:pPr>
        <w:rPr>
          <w:sz w:val="24"/>
          <w:szCs w:val="24"/>
        </w:rPr>
      </w:pPr>
    </w:p>
    <w:p w14:paraId="5106C047" w14:textId="77777777" w:rsidR="008E22DA" w:rsidRPr="00DA0105" w:rsidRDefault="008E22DA">
      <w:pPr>
        <w:rPr>
          <w:sz w:val="24"/>
          <w:szCs w:val="24"/>
        </w:rPr>
      </w:pPr>
    </w:p>
    <w:p w14:paraId="4C86FC26" w14:textId="77777777" w:rsidR="008E22DA" w:rsidRPr="00DA0105" w:rsidRDefault="008E22DA">
      <w:pPr>
        <w:rPr>
          <w:sz w:val="24"/>
          <w:szCs w:val="24"/>
        </w:rPr>
      </w:pPr>
    </w:p>
    <w:p w14:paraId="73388A5C" w14:textId="77777777" w:rsidR="008E22DA" w:rsidRPr="00DA0105" w:rsidRDefault="008E22DA">
      <w:pPr>
        <w:rPr>
          <w:sz w:val="24"/>
          <w:szCs w:val="24"/>
        </w:rPr>
      </w:pPr>
    </w:p>
    <w:p w14:paraId="6524EB8D" w14:textId="6D7FE0B4" w:rsidR="005A2010" w:rsidRPr="00DA0105" w:rsidRDefault="00DA0105">
      <w:pPr>
        <w:rPr>
          <w:sz w:val="24"/>
          <w:szCs w:val="24"/>
        </w:rPr>
      </w:pPr>
      <w:r>
        <w:rPr>
          <w:sz w:val="24"/>
          <w:szCs w:val="24"/>
        </w:rPr>
        <w:t>3</w:t>
      </w:r>
      <w:r w:rsidR="00AA2667" w:rsidRPr="00DA0105">
        <w:rPr>
          <w:sz w:val="24"/>
          <w:szCs w:val="24"/>
        </w:rPr>
        <w:t xml:space="preserve">. </w:t>
      </w:r>
      <w:r w:rsidR="005A2010" w:rsidRPr="00DA0105">
        <w:rPr>
          <w:sz w:val="24"/>
          <w:szCs w:val="24"/>
        </w:rPr>
        <w:t>Co platí o Alče, když byla miminko?</w:t>
      </w:r>
    </w:p>
    <w:p w14:paraId="2D5EBE46" w14:textId="0942BD96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a) </w:t>
      </w:r>
      <w:r w:rsidR="005A2010" w:rsidRPr="00DA0105">
        <w:rPr>
          <w:sz w:val="24"/>
          <w:szCs w:val="24"/>
        </w:rPr>
        <w:t>Alča neměla vlasy.</w:t>
      </w:r>
    </w:p>
    <w:p w14:paraId="27108EA2" w14:textId="0D882EC1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b) </w:t>
      </w:r>
      <w:r w:rsidR="005A2010" w:rsidRPr="00DA0105">
        <w:rPr>
          <w:sz w:val="24"/>
          <w:szCs w:val="24"/>
        </w:rPr>
        <w:t>Alčino první slovo bylo ahoj</w:t>
      </w:r>
    </w:p>
    <w:p w14:paraId="3E4F8F20" w14:textId="35B6E42B" w:rsidR="005A2010" w:rsidRPr="00DA0105" w:rsidRDefault="00AA2667">
      <w:pPr>
        <w:rPr>
          <w:sz w:val="24"/>
          <w:szCs w:val="24"/>
        </w:rPr>
      </w:pPr>
      <w:r w:rsidRPr="00DA0105">
        <w:rPr>
          <w:sz w:val="24"/>
          <w:szCs w:val="24"/>
        </w:rPr>
        <w:t xml:space="preserve">c) </w:t>
      </w:r>
      <w:r w:rsidR="005A2010" w:rsidRPr="00DA0105">
        <w:rPr>
          <w:sz w:val="24"/>
          <w:szCs w:val="24"/>
        </w:rPr>
        <w:t>Alča nosila růžovou čepičku.</w:t>
      </w:r>
    </w:p>
    <w:sectPr w:rsidR="005A2010" w:rsidRPr="00DA0105" w:rsidSect="006572DA">
      <w:type w:val="continuous"/>
      <w:pgSz w:w="11906" w:h="16838"/>
      <w:pgMar w:top="284" w:right="284" w:bottom="284" w:left="284" w:header="709" w:footer="709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010"/>
    <w:rsid w:val="001D2836"/>
    <w:rsid w:val="001F74D8"/>
    <w:rsid w:val="00231257"/>
    <w:rsid w:val="0038399C"/>
    <w:rsid w:val="004D246B"/>
    <w:rsid w:val="004F7B3E"/>
    <w:rsid w:val="00535C7C"/>
    <w:rsid w:val="005A2010"/>
    <w:rsid w:val="006572DA"/>
    <w:rsid w:val="007558B9"/>
    <w:rsid w:val="008E22DA"/>
    <w:rsid w:val="00A20A9C"/>
    <w:rsid w:val="00A55671"/>
    <w:rsid w:val="00AA2667"/>
    <w:rsid w:val="00AC4293"/>
    <w:rsid w:val="00D13589"/>
    <w:rsid w:val="00DA0105"/>
    <w:rsid w:val="00FC07C6"/>
    <w:rsid w:val="00FF3735"/>
    <w:rsid w:val="00FF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CE6C4"/>
  <w15:chartTrackingRefBased/>
  <w15:docId w15:val="{CA2FF831-DCB7-4182-9019-E2A0DE863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before="60" w:after="60"/>
        <w:ind w:left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ind w:left="284"/>
    </w:pPr>
  </w:style>
  <w:style w:type="paragraph" w:styleId="Nadpis1">
    <w:name w:val="heading 1"/>
    <w:basedOn w:val="Normln"/>
    <w:next w:val="Normln"/>
    <w:link w:val="Nadpis1Char"/>
    <w:uiPriority w:val="9"/>
    <w:qFormat/>
    <w:rsid w:val="005A2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A2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A2010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A2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A2010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A2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A2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A2010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A2010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A201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A201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A201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A2010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A2010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A201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A201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A201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A201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A2010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A2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A2010"/>
    <w:pPr>
      <w:numPr>
        <w:ilvl w:val="1"/>
      </w:numPr>
      <w:spacing w:after="160"/>
      <w:ind w:left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A2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A201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A201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A201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A2010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A201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A201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A201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121</Words>
  <Characters>714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Vtípilová Soňa</dc:creator>
  <cp:keywords/>
  <dc:description/>
  <cp:lastModifiedBy>Vtípilová Soňa</cp:lastModifiedBy>
  <cp:revision>6</cp:revision>
  <dcterms:created xsi:type="dcterms:W3CDTF">2026-05-13T13:05:00Z</dcterms:created>
  <dcterms:modified xsi:type="dcterms:W3CDTF">2026-05-14T06:02:00Z</dcterms:modified>
</cp:coreProperties>
</file>